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B1" w:rsidRDefault="00D35BB1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</w:p>
    <w:p w:rsidR="00D65DFC" w:rsidRDefault="00D65DFC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65DFC" w:rsidRDefault="00D65DFC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65DFC" w:rsidRDefault="00D65DFC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65DFC" w:rsidRDefault="00D65DFC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36D3A" w:rsidRPr="00036D3A" w:rsidRDefault="00036D3A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57C1A" w:rsidRPr="00036D3A" w:rsidRDefault="00CE485A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про</w:t>
      </w:r>
      <w:r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C1A" w:rsidRPr="00036D3A">
        <w:rPr>
          <w:rFonts w:ascii="Times New Roman" w:hAnsi="Times New Roman" w:cs="Times New Roman"/>
          <w:b/>
          <w:color w:val="auto"/>
          <w:sz w:val="28"/>
          <w:szCs w:val="28"/>
        </w:rPr>
        <w:t>затвердження</w:t>
      </w:r>
      <w:r w:rsidR="00757C1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E41" w:rsidRPr="00036D3A">
        <w:rPr>
          <w:rFonts w:ascii="Times New Roman" w:hAnsi="Times New Roman" w:cs="Times New Roman"/>
          <w:b/>
          <w:color w:val="auto"/>
          <w:sz w:val="28"/>
          <w:szCs w:val="28"/>
        </w:rPr>
        <w:t>персональн</w:t>
      </w:r>
      <w:r w:rsidR="00757C1A" w:rsidRPr="00036D3A">
        <w:rPr>
          <w:rFonts w:ascii="Times New Roman" w:hAnsi="Times New Roman" w:cs="Times New Roman"/>
          <w:b/>
          <w:color w:val="auto"/>
          <w:sz w:val="28"/>
          <w:szCs w:val="28"/>
        </w:rPr>
        <w:t>ого</w:t>
      </w:r>
      <w:r w:rsidR="00D85E41" w:rsidRPr="00036D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склад</w:t>
      </w:r>
      <w:r w:rsidR="00757C1A" w:rsidRPr="00036D3A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</w:p>
    <w:p w:rsidR="00757C1A" w:rsidRPr="00036D3A" w:rsidRDefault="008719A8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Науково-консультативн</w:t>
      </w:r>
      <w:r w:rsidR="00D85E41" w:rsidRPr="00036D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ої </w:t>
      </w: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рад</w:t>
      </w:r>
      <w:r w:rsidR="00D85E41" w:rsidRPr="00036D3A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</w:p>
    <w:p w:rsidR="00D30713" w:rsidRPr="00036D3A" w:rsidRDefault="00CE485A" w:rsidP="00036D3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Конституційного</w:t>
      </w:r>
      <w:r w:rsidR="00ED067E" w:rsidRPr="00036D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Суду України</w:t>
      </w:r>
    </w:p>
    <w:p w:rsidR="00036D3A" w:rsidRPr="00036D3A" w:rsidRDefault="00036D3A" w:rsidP="00036D3A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A6A0E" w:rsidRPr="00036D3A" w:rsidRDefault="00A85EAF" w:rsidP="00036D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9A6A0E" w:rsidRPr="00036D3A">
        <w:rPr>
          <w:rFonts w:ascii="Times New Roman" w:hAnsi="Times New Roman" w:cs="Times New Roman"/>
          <w:color w:val="auto"/>
          <w:sz w:val="28"/>
          <w:szCs w:val="28"/>
        </w:rPr>
        <w:t>и ї в</w:t>
      </w:r>
    </w:p>
    <w:p w:rsidR="00A85EAF" w:rsidRPr="00036D3A" w:rsidRDefault="00D65DFC" w:rsidP="00036D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977B9E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грудня</w:t>
      </w:r>
      <w:r w:rsidR="00844884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AC3D9D" w:rsidRPr="00036D3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85EAF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A85EAF" w:rsidRPr="00036D3A" w:rsidRDefault="00D30713" w:rsidP="00036D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1D1AAF">
        <w:rPr>
          <w:rFonts w:ascii="Times New Roman" w:hAnsi="Times New Roman" w:cs="Times New Roman"/>
          <w:color w:val="auto"/>
          <w:sz w:val="28"/>
          <w:szCs w:val="28"/>
        </w:rPr>
        <w:t>39</w:t>
      </w:r>
      <w:r w:rsidR="00456D65" w:rsidRPr="00036D3A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Pr="00036D3A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AC3D9D" w:rsidRPr="00036D3A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CD7403" w:rsidRDefault="00CD7403" w:rsidP="00036D3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52461">
        <w:rPr>
          <w:rFonts w:ascii="Times New Roman" w:hAnsi="Times New Roman"/>
          <w:sz w:val="28"/>
          <w:szCs w:val="28"/>
        </w:rPr>
        <w:t>Конституційний Суд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552461">
        <w:rPr>
          <w:rFonts w:ascii="Times New Roman" w:hAnsi="Times New Roman"/>
          <w:sz w:val="28"/>
          <w:szCs w:val="28"/>
        </w:rPr>
        <w:t>: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D3A" w:rsidRPr="004F63C4" w:rsidRDefault="00036D3A" w:rsidP="00036D3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>Петришина</w:t>
      </w:r>
      <w:proofErr w:type="spellEnd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 xml:space="preserve"> Олександра Віталійовича – головуючого,</w:t>
      </w:r>
    </w:p>
    <w:p w:rsidR="004F63C4" w:rsidRPr="004F63C4" w:rsidRDefault="004F63C4" w:rsidP="004F63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3C4">
        <w:rPr>
          <w:rFonts w:ascii="Times New Roman" w:hAnsi="Times New Roman" w:cs="Times New Roman"/>
          <w:sz w:val="28"/>
          <w:szCs w:val="28"/>
        </w:rPr>
        <w:t>Барабаша Юрія Григоровича,</w:t>
      </w:r>
    </w:p>
    <w:p w:rsidR="00036D3A" w:rsidRPr="004F63C4" w:rsidRDefault="00036D3A" w:rsidP="00036D3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>Водяннікова</w:t>
      </w:r>
      <w:proofErr w:type="spellEnd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 xml:space="preserve"> Олександра Юрійовича,</w:t>
      </w:r>
    </w:p>
    <w:p w:rsidR="00036D3A" w:rsidRPr="004F63C4" w:rsidRDefault="00036D3A" w:rsidP="00036D3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>Городовенка</w:t>
      </w:r>
      <w:proofErr w:type="spellEnd"/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 xml:space="preserve"> Віктора Валентиновича,</w:t>
      </w:r>
    </w:p>
    <w:p w:rsidR="00036D3A" w:rsidRPr="004F63C4" w:rsidRDefault="00036D3A" w:rsidP="00036D3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hi-IN"/>
        </w:rPr>
      </w:pPr>
      <w:r w:rsidRPr="004F63C4">
        <w:rPr>
          <w:rFonts w:ascii="Times New Roman" w:hAnsi="Times New Roman" w:cs="Times New Roman"/>
          <w:sz w:val="28"/>
          <w:szCs w:val="28"/>
          <w:lang w:eastAsia="ru-RU" w:bidi="hi-IN"/>
        </w:rPr>
        <w:t>Грищук Оксани Вікторівни,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Кичуна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 Віктора Івановича,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Лемака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 Василя Васильовича, 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552461">
        <w:rPr>
          <w:rFonts w:ascii="Times New Roman" w:hAnsi="Times New Roman"/>
          <w:sz w:val="28"/>
          <w:szCs w:val="28"/>
          <w:lang w:eastAsia="ru-RU" w:bidi="hi-IN"/>
        </w:rPr>
        <w:t>Олійник Алли Сергіївни,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552461">
        <w:rPr>
          <w:rFonts w:ascii="Times New Roman" w:hAnsi="Times New Roman"/>
          <w:sz w:val="28"/>
          <w:szCs w:val="28"/>
          <w:lang w:eastAsia="ru-RU" w:bidi="hi-IN"/>
        </w:rPr>
        <w:t>Первомайського Олега Олексійовича,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Різника Сергія Васильовича, 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Совгирі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 Ольги Володимирівни, </w:t>
      </w:r>
    </w:p>
    <w:p w:rsidR="00036D3A" w:rsidRPr="00552461" w:rsidRDefault="00036D3A" w:rsidP="00036D3A">
      <w:pPr>
        <w:ind w:firstLine="567"/>
        <w:jc w:val="both"/>
        <w:rPr>
          <w:rFonts w:ascii="Times New Roman" w:hAnsi="Times New Roman"/>
          <w:sz w:val="28"/>
          <w:szCs w:val="28"/>
          <w:lang w:eastAsia="ru-RU" w:bidi="hi-IN"/>
        </w:rPr>
      </w:pP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Філюка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 xml:space="preserve"> Петра </w:t>
      </w:r>
      <w:proofErr w:type="spellStart"/>
      <w:r w:rsidRPr="00552461">
        <w:rPr>
          <w:rFonts w:ascii="Times New Roman" w:hAnsi="Times New Roman"/>
          <w:sz w:val="28"/>
          <w:szCs w:val="28"/>
          <w:lang w:eastAsia="ru-RU" w:bidi="hi-IN"/>
        </w:rPr>
        <w:t>Тодосьовича</w:t>
      </w:r>
      <w:proofErr w:type="spellEnd"/>
      <w:r w:rsidRPr="00552461">
        <w:rPr>
          <w:rFonts w:ascii="Times New Roman" w:hAnsi="Times New Roman"/>
          <w:sz w:val="28"/>
          <w:szCs w:val="28"/>
          <w:lang w:eastAsia="ru-RU" w:bidi="hi-IN"/>
        </w:rPr>
        <w:t>,</w:t>
      </w:r>
    </w:p>
    <w:p w:rsidR="00660620" w:rsidRPr="00036D3A" w:rsidRDefault="00660620" w:rsidP="00036D3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1006" w:rsidRDefault="00672E38" w:rsidP="00036D3A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6D3A">
        <w:rPr>
          <w:rFonts w:ascii="Times New Roman" w:hAnsi="Times New Roman" w:cs="Times New Roman"/>
          <w:color w:val="auto"/>
          <w:sz w:val="28"/>
          <w:szCs w:val="28"/>
        </w:rPr>
        <w:t>заслухав</w:t>
      </w:r>
      <w:r w:rsidR="00611006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на засіданні інформацію </w:t>
      </w:r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>викону</w:t>
      </w:r>
      <w:r w:rsidR="00515D71">
        <w:rPr>
          <w:rFonts w:ascii="Times New Roman" w:hAnsi="Times New Roman" w:cs="Times New Roman"/>
          <w:color w:val="auto"/>
          <w:sz w:val="28"/>
          <w:szCs w:val="28"/>
        </w:rPr>
        <w:t>вача</w:t>
      </w:r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обов’язк</w:t>
      </w:r>
      <w:r w:rsidR="00515D71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Гол</w:t>
      </w:r>
      <w:r w:rsidR="00D03616" w:rsidRPr="00036D3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ви Конституційного Суду України </w:t>
      </w:r>
      <w:proofErr w:type="spellStart"/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>Петришина</w:t>
      </w:r>
      <w:proofErr w:type="spellEnd"/>
      <w:r w:rsidR="00515D71">
        <w:rPr>
          <w:rFonts w:ascii="Times New Roman" w:hAnsi="Times New Roman" w:cs="Times New Roman"/>
          <w:color w:val="auto"/>
          <w:sz w:val="28"/>
          <w:szCs w:val="28"/>
        </w:rPr>
        <w:t xml:space="preserve"> О.В.</w:t>
      </w:r>
      <w:r w:rsidR="00FB3FF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0593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голови Постійної комісії </w:t>
      </w:r>
      <w:r w:rsidR="004F63C4">
        <w:rPr>
          <w:rFonts w:ascii="Times New Roman" w:hAnsi="Times New Roman" w:cs="Times New Roman"/>
          <w:color w:val="auto"/>
          <w:sz w:val="28"/>
          <w:szCs w:val="28"/>
        </w:rPr>
        <w:br/>
      </w:r>
      <w:r w:rsidR="0090593A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з питань наукового забезпечення </w:t>
      </w:r>
      <w:r w:rsidR="00D3240B" w:rsidRPr="00036D3A">
        <w:rPr>
          <w:rFonts w:ascii="Times New Roman" w:hAnsi="Times New Roman" w:cs="Times New Roman"/>
          <w:sz w:val="28"/>
          <w:szCs w:val="28"/>
        </w:rPr>
        <w:t>Конституційного Суду України</w:t>
      </w:r>
      <w:r w:rsidR="00515D71">
        <w:rPr>
          <w:rFonts w:ascii="Times New Roman" w:hAnsi="Times New Roman" w:cs="Times New Roman"/>
          <w:sz w:val="28"/>
          <w:szCs w:val="28"/>
        </w:rPr>
        <w:t xml:space="preserve"> </w:t>
      </w:r>
      <w:r w:rsidR="0090593A" w:rsidRPr="00036D3A">
        <w:rPr>
          <w:rFonts w:ascii="Times New Roman" w:hAnsi="Times New Roman" w:cs="Times New Roman"/>
          <w:sz w:val="28"/>
          <w:szCs w:val="28"/>
        </w:rPr>
        <w:t>Грищук О.В.</w:t>
      </w:r>
      <w:r w:rsidR="008719A8" w:rsidRPr="00036D3A">
        <w:rPr>
          <w:rFonts w:ascii="Times New Roman" w:hAnsi="Times New Roman" w:cs="Times New Roman"/>
          <w:sz w:val="28"/>
          <w:szCs w:val="28"/>
        </w:rPr>
        <w:t xml:space="preserve"> </w:t>
      </w:r>
      <w:r w:rsidR="003B5A3E" w:rsidRPr="00036D3A">
        <w:rPr>
          <w:rFonts w:ascii="Times New Roman" w:hAnsi="Times New Roman" w:cs="Times New Roman"/>
          <w:sz w:val="28"/>
          <w:szCs w:val="28"/>
        </w:rPr>
        <w:t xml:space="preserve">про </w:t>
      </w:r>
      <w:r w:rsidR="00757C1A" w:rsidRPr="00036D3A">
        <w:rPr>
          <w:rFonts w:ascii="Times New Roman" w:hAnsi="Times New Roman" w:cs="Times New Roman"/>
          <w:sz w:val="28"/>
          <w:szCs w:val="28"/>
        </w:rPr>
        <w:t xml:space="preserve">затвердження персонального складу </w:t>
      </w:r>
      <w:r w:rsidR="008719A8" w:rsidRPr="00036D3A">
        <w:rPr>
          <w:rFonts w:ascii="Times New Roman" w:hAnsi="Times New Roman" w:cs="Times New Roman"/>
          <w:sz w:val="28"/>
          <w:szCs w:val="28"/>
        </w:rPr>
        <w:t>Науково-консультативн</w:t>
      </w:r>
      <w:r w:rsidR="00D85E41" w:rsidRPr="00036D3A">
        <w:rPr>
          <w:rFonts w:ascii="Times New Roman" w:hAnsi="Times New Roman" w:cs="Times New Roman"/>
          <w:sz w:val="28"/>
          <w:szCs w:val="28"/>
        </w:rPr>
        <w:t>ої</w:t>
      </w:r>
      <w:r w:rsidR="008719A8" w:rsidRPr="00036D3A">
        <w:rPr>
          <w:rFonts w:ascii="Times New Roman" w:hAnsi="Times New Roman" w:cs="Times New Roman"/>
          <w:sz w:val="28"/>
          <w:szCs w:val="28"/>
        </w:rPr>
        <w:t xml:space="preserve"> рад</w:t>
      </w:r>
      <w:r w:rsidR="00D85E41" w:rsidRPr="00036D3A">
        <w:rPr>
          <w:rFonts w:ascii="Times New Roman" w:hAnsi="Times New Roman" w:cs="Times New Roman"/>
          <w:sz w:val="28"/>
          <w:szCs w:val="28"/>
        </w:rPr>
        <w:t>и</w:t>
      </w:r>
      <w:r w:rsidR="008719A8" w:rsidRPr="00036D3A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</w:t>
      </w:r>
      <w:r w:rsidR="00C806CC">
        <w:rPr>
          <w:rFonts w:ascii="Times New Roman" w:hAnsi="Times New Roman" w:cs="Times New Roman"/>
          <w:sz w:val="28"/>
          <w:szCs w:val="28"/>
        </w:rPr>
        <w:t>.</w:t>
      </w:r>
      <w:r w:rsidR="008719A8" w:rsidRPr="00036D3A">
        <w:rPr>
          <w:rFonts w:ascii="Times New Roman" w:hAnsi="Times New Roman" w:cs="Times New Roman"/>
          <w:sz w:val="28"/>
          <w:szCs w:val="28"/>
        </w:rPr>
        <w:t xml:space="preserve"> </w:t>
      </w:r>
      <w:r w:rsidR="00C806CC">
        <w:rPr>
          <w:rFonts w:ascii="Times New Roman" w:hAnsi="Times New Roman" w:cs="Times New Roman"/>
          <w:sz w:val="28"/>
          <w:szCs w:val="28"/>
        </w:rPr>
        <w:t>Н</w:t>
      </w:r>
      <w:r w:rsidR="00801D59" w:rsidRPr="00036D3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підставі</w:t>
      </w:r>
      <w:r w:rsidR="00153683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19A8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статей 39, 41, 83 Закону </w:t>
      </w:r>
      <w:r w:rsidR="00611006" w:rsidRPr="00036D3A">
        <w:rPr>
          <w:rFonts w:ascii="Times New Roman" w:hAnsi="Times New Roman" w:cs="Times New Roman"/>
          <w:color w:val="auto"/>
          <w:sz w:val="28"/>
          <w:szCs w:val="28"/>
        </w:rPr>
        <w:t>України „Про Конституційни</w:t>
      </w:r>
      <w:r w:rsidR="003B5A3E" w:rsidRPr="00036D3A">
        <w:rPr>
          <w:rFonts w:ascii="Times New Roman" w:hAnsi="Times New Roman" w:cs="Times New Roman"/>
          <w:color w:val="auto"/>
          <w:sz w:val="28"/>
          <w:szCs w:val="28"/>
        </w:rPr>
        <w:t>й Суд України“ та відповідно до</w:t>
      </w:r>
      <w:r w:rsidR="00ED0175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19A8" w:rsidRPr="00036D3A">
        <w:rPr>
          <w:rFonts w:ascii="Times New Roman" w:hAnsi="Times New Roman" w:cs="Times New Roman"/>
          <w:color w:val="auto"/>
          <w:sz w:val="28"/>
          <w:szCs w:val="28"/>
        </w:rPr>
        <w:t>підпункту 5 пункту 4</w:t>
      </w:r>
      <w:r w:rsidR="00036D3A">
        <w:rPr>
          <w:rFonts w:ascii="Times New Roman" w:hAnsi="Times New Roman" w:cs="Times New Roman"/>
          <w:color w:val="auto"/>
          <w:sz w:val="28"/>
          <w:szCs w:val="28"/>
        </w:rPr>
        <w:br/>
      </w:r>
      <w:r w:rsidR="00611006" w:rsidRPr="00036D3A">
        <w:rPr>
          <w:rFonts w:ascii="Times New Roman" w:hAnsi="Times New Roman" w:cs="Times New Roman"/>
          <w:color w:val="auto"/>
          <w:sz w:val="28"/>
          <w:szCs w:val="28"/>
        </w:rPr>
        <w:t>§ 27 Регламенту Конституційного Суду України</w:t>
      </w:r>
      <w:r w:rsidR="009E0B0E">
        <w:rPr>
          <w:rFonts w:ascii="Times New Roman" w:hAnsi="Times New Roman" w:cs="Times New Roman"/>
          <w:color w:val="auto"/>
          <w:sz w:val="28"/>
          <w:szCs w:val="28"/>
        </w:rPr>
        <w:t xml:space="preserve">, пункту 5 </w:t>
      </w:r>
      <w:r w:rsidR="009E0B0E" w:rsidRPr="00552461">
        <w:rPr>
          <w:rFonts w:ascii="Times New Roman" w:hAnsi="Times New Roman"/>
          <w:sz w:val="28"/>
          <w:szCs w:val="28"/>
        </w:rPr>
        <w:t>Положення про Науково-консультативну раду Конституційного Суду України, затвердженого Постанов</w:t>
      </w:r>
      <w:r w:rsidR="009E0B0E">
        <w:rPr>
          <w:rFonts w:ascii="Times New Roman" w:hAnsi="Times New Roman"/>
          <w:sz w:val="28"/>
          <w:szCs w:val="28"/>
        </w:rPr>
        <w:t xml:space="preserve">ою Конституційного Суду України </w:t>
      </w:r>
      <w:r w:rsidR="009E0B0E" w:rsidRPr="00552461">
        <w:rPr>
          <w:rFonts w:ascii="Times New Roman" w:hAnsi="Times New Roman"/>
          <w:sz w:val="28"/>
          <w:szCs w:val="28"/>
        </w:rPr>
        <w:t>від 3 грудня 2018 року № 38-п/2018 зі змінами,</w:t>
      </w:r>
    </w:p>
    <w:p w:rsidR="00D65DFC" w:rsidRPr="00036D3A" w:rsidRDefault="00D65DFC" w:rsidP="00036D3A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41D4" w:rsidRPr="00036D3A" w:rsidRDefault="00A641D4" w:rsidP="00036D3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Конституційний Суд України</w:t>
      </w:r>
    </w:p>
    <w:p w:rsidR="00CE485A" w:rsidRPr="00036D3A" w:rsidRDefault="00EB333D" w:rsidP="00036D3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b/>
          <w:color w:val="auto"/>
          <w:sz w:val="28"/>
          <w:szCs w:val="28"/>
        </w:rPr>
        <w:t>у х в а л</w:t>
      </w:r>
      <w:r w:rsidR="00CE485A" w:rsidRPr="00036D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в:</w:t>
      </w:r>
    </w:p>
    <w:p w:rsidR="00036D3A" w:rsidRDefault="00036D3A" w:rsidP="00036D3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1753C" w:rsidRPr="00036D3A" w:rsidRDefault="00757C1A" w:rsidP="00036D3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D3A">
        <w:rPr>
          <w:rFonts w:ascii="Times New Roman" w:hAnsi="Times New Roman" w:cs="Times New Roman"/>
          <w:color w:val="auto"/>
          <w:sz w:val="28"/>
          <w:szCs w:val="28"/>
        </w:rPr>
        <w:t>затвердити персональний</w:t>
      </w:r>
      <w:r w:rsidR="00B1753C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склад</w:t>
      </w:r>
      <w:r w:rsidR="00A80BD2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753C" w:rsidRPr="00036D3A">
        <w:rPr>
          <w:rFonts w:ascii="Times New Roman" w:hAnsi="Times New Roman" w:cs="Times New Roman"/>
          <w:color w:val="auto"/>
          <w:sz w:val="28"/>
          <w:szCs w:val="28"/>
        </w:rPr>
        <w:t>Науково-консультативної ради Конституційного Суду України</w:t>
      </w:r>
      <w:r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(дода</w:t>
      </w:r>
      <w:r w:rsidR="00515D71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Pr="00036D3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D0175" w:rsidRPr="00036D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806E1" w:rsidRPr="00036D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0"/>
    <w:p w:rsidR="00E50A87" w:rsidRDefault="00E50A87" w:rsidP="00036D3A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5DFC" w:rsidRPr="00036D3A" w:rsidRDefault="00D65DFC" w:rsidP="00036D3A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0245" w:rsidRDefault="00970245" w:rsidP="00036D3A">
      <w:pPr>
        <w:pStyle w:val="a3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D6D13" w:rsidRPr="00ED6D13" w:rsidRDefault="00ED6D13" w:rsidP="00ED6D13">
      <w:pPr>
        <w:pStyle w:val="a3"/>
        <w:spacing w:after="0" w:line="240" w:lineRule="auto"/>
        <w:ind w:firstLine="0"/>
        <w:jc w:val="right"/>
        <w:rPr>
          <w:b/>
          <w:caps/>
          <w:sz w:val="28"/>
          <w:szCs w:val="28"/>
        </w:rPr>
      </w:pPr>
      <w:bookmarkStart w:id="1" w:name="_GoBack"/>
      <w:bookmarkEnd w:id="1"/>
      <w:r w:rsidRPr="00ED6D13">
        <w:rPr>
          <w:b/>
          <w:caps/>
          <w:sz w:val="28"/>
          <w:szCs w:val="28"/>
        </w:rPr>
        <w:t>Конституційний Суд України</w:t>
      </w:r>
    </w:p>
    <w:p w:rsidR="00ED6D13" w:rsidRDefault="00ED6D13" w:rsidP="00036D3A">
      <w:pPr>
        <w:pStyle w:val="a3"/>
        <w:spacing w:before="0" w:after="0" w:line="240" w:lineRule="auto"/>
        <w:ind w:firstLine="0"/>
        <w:jc w:val="both"/>
        <w:rPr>
          <w:sz w:val="28"/>
          <w:szCs w:val="28"/>
        </w:rPr>
      </w:pPr>
    </w:p>
    <w:sectPr w:rsidR="00ED6D13" w:rsidSect="00036D3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5" w:h="16837" w:code="9"/>
      <w:pgMar w:top="1134" w:right="567" w:bottom="1134" w:left="1701" w:header="726" w:footer="7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A3" w:rsidRDefault="00AF79A3" w:rsidP="00613B86">
      <w:r>
        <w:separator/>
      </w:r>
    </w:p>
  </w:endnote>
  <w:endnote w:type="continuationSeparator" w:id="0">
    <w:p w:rsidR="00AF79A3" w:rsidRDefault="00AF79A3" w:rsidP="006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BC" w:rsidRDefault="004B28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28BC" w:rsidRDefault="004B28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45" w:rsidRPr="00036D3A" w:rsidRDefault="00036D3A" w:rsidP="00036D3A">
    <w:pPr>
      <w:pStyle w:val="a5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ED6D13">
      <w:rPr>
        <w:rFonts w:ascii="Times New Roman" w:hAnsi="Times New Roman" w:cs="Times New Roman"/>
        <w:noProof/>
        <w:sz w:val="10"/>
        <w:szCs w:val="10"/>
      </w:rPr>
      <w:t>S:\Mashburo\2025\Suddi\Postanova\41.docx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45" w:rsidRPr="00036D3A" w:rsidRDefault="00036D3A" w:rsidP="00036D3A">
    <w:pPr>
      <w:pStyle w:val="a5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ED6D13">
      <w:rPr>
        <w:rFonts w:ascii="Times New Roman" w:hAnsi="Times New Roman" w:cs="Times New Roman"/>
        <w:noProof/>
        <w:sz w:val="10"/>
        <w:szCs w:val="10"/>
      </w:rPr>
      <w:t>S:\Mashburo\2025\Suddi\Postanova\41.docx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A3" w:rsidRDefault="00AF79A3" w:rsidP="00613B86">
      <w:r>
        <w:separator/>
      </w:r>
    </w:p>
  </w:footnote>
  <w:footnote w:type="continuationSeparator" w:id="0">
    <w:p w:rsidR="00AF79A3" w:rsidRDefault="00AF79A3" w:rsidP="006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BC" w:rsidRDefault="004B28B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28BC" w:rsidRDefault="004B28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BC" w:rsidRDefault="004B28BC">
    <w:pPr>
      <w:pStyle w:val="a8"/>
      <w:framePr w:wrap="around" w:vAnchor="text" w:hAnchor="margin" w:xAlign="center" w:y="1"/>
      <w:rPr>
        <w:rStyle w:val="a7"/>
        <w:rFonts w:ascii="Times New Roman" w:hAnsi="Times New Roman"/>
        <w:sz w:val="28"/>
      </w:rPr>
    </w:pPr>
    <w:r>
      <w:rPr>
        <w:rStyle w:val="a7"/>
        <w:rFonts w:ascii="Times New Roman" w:hAnsi="Times New Roman"/>
        <w:sz w:val="28"/>
      </w:rPr>
      <w:fldChar w:fldCharType="begin"/>
    </w:r>
    <w:r>
      <w:rPr>
        <w:rStyle w:val="a7"/>
        <w:rFonts w:ascii="Times New Roman" w:hAnsi="Times New Roman"/>
        <w:sz w:val="28"/>
      </w:rPr>
      <w:instrText xml:space="preserve">PAGE  </w:instrText>
    </w:r>
    <w:r>
      <w:rPr>
        <w:rStyle w:val="a7"/>
        <w:rFonts w:ascii="Times New Roman" w:hAnsi="Times New Roman"/>
        <w:sz w:val="28"/>
      </w:rPr>
      <w:fldChar w:fldCharType="separate"/>
    </w:r>
    <w:r w:rsidR="00ED6D13">
      <w:rPr>
        <w:rStyle w:val="a7"/>
        <w:rFonts w:ascii="Times New Roman" w:hAnsi="Times New Roman"/>
        <w:noProof/>
        <w:sz w:val="28"/>
      </w:rPr>
      <w:t>2</w:t>
    </w:r>
    <w:r>
      <w:rPr>
        <w:rStyle w:val="a7"/>
        <w:rFonts w:ascii="Times New Roman" w:hAnsi="Times New Roman"/>
        <w:sz w:val="28"/>
      </w:rPr>
      <w:fldChar w:fldCharType="end"/>
    </w:r>
  </w:p>
  <w:p w:rsidR="004B28BC" w:rsidRPr="00A44D21" w:rsidRDefault="004B28BC">
    <w:pPr>
      <w:pStyle w:val="a8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AF"/>
    <w:rsid w:val="0003128B"/>
    <w:rsid w:val="00036D3A"/>
    <w:rsid w:val="000835A1"/>
    <w:rsid w:val="000871F6"/>
    <w:rsid w:val="00094506"/>
    <w:rsid w:val="00095B56"/>
    <w:rsid w:val="000A1A2B"/>
    <w:rsid w:val="000A2249"/>
    <w:rsid w:val="000B67A7"/>
    <w:rsid w:val="000C6299"/>
    <w:rsid w:val="000D281B"/>
    <w:rsid w:val="000E14CA"/>
    <w:rsid w:val="000E5CE4"/>
    <w:rsid w:val="000F1E66"/>
    <w:rsid w:val="001115D3"/>
    <w:rsid w:val="00153683"/>
    <w:rsid w:val="00175977"/>
    <w:rsid w:val="00180C6F"/>
    <w:rsid w:val="0019784C"/>
    <w:rsid w:val="001B326D"/>
    <w:rsid w:val="001D0652"/>
    <w:rsid w:val="001D1AAF"/>
    <w:rsid w:val="001D2EA2"/>
    <w:rsid w:val="0021608B"/>
    <w:rsid w:val="002361B8"/>
    <w:rsid w:val="0024152D"/>
    <w:rsid w:val="00243E05"/>
    <w:rsid w:val="00250389"/>
    <w:rsid w:val="0026086D"/>
    <w:rsid w:val="00262729"/>
    <w:rsid w:val="00291F28"/>
    <w:rsid w:val="00294523"/>
    <w:rsid w:val="00294941"/>
    <w:rsid w:val="002B09B4"/>
    <w:rsid w:val="002B386B"/>
    <w:rsid w:val="002B6553"/>
    <w:rsid w:val="002C2F5E"/>
    <w:rsid w:val="002F07B1"/>
    <w:rsid w:val="00316CFC"/>
    <w:rsid w:val="00344CD4"/>
    <w:rsid w:val="00351C79"/>
    <w:rsid w:val="003958F7"/>
    <w:rsid w:val="003B1255"/>
    <w:rsid w:val="003B5A3E"/>
    <w:rsid w:val="003D3733"/>
    <w:rsid w:val="003D7D42"/>
    <w:rsid w:val="003F257A"/>
    <w:rsid w:val="0040389D"/>
    <w:rsid w:val="004210D7"/>
    <w:rsid w:val="00434752"/>
    <w:rsid w:val="00456D65"/>
    <w:rsid w:val="00464332"/>
    <w:rsid w:val="00467332"/>
    <w:rsid w:val="004848DA"/>
    <w:rsid w:val="004A0B9D"/>
    <w:rsid w:val="004A5E94"/>
    <w:rsid w:val="004B28BC"/>
    <w:rsid w:val="004F63C4"/>
    <w:rsid w:val="00500D7A"/>
    <w:rsid w:val="00513C81"/>
    <w:rsid w:val="00515D71"/>
    <w:rsid w:val="0052576A"/>
    <w:rsid w:val="005515F4"/>
    <w:rsid w:val="0056616B"/>
    <w:rsid w:val="00567743"/>
    <w:rsid w:val="00572D59"/>
    <w:rsid w:val="0057760C"/>
    <w:rsid w:val="0059595F"/>
    <w:rsid w:val="00595D0A"/>
    <w:rsid w:val="005B63DE"/>
    <w:rsid w:val="005B6C43"/>
    <w:rsid w:val="005F4A98"/>
    <w:rsid w:val="006059F5"/>
    <w:rsid w:val="00611006"/>
    <w:rsid w:val="006131D1"/>
    <w:rsid w:val="00613B86"/>
    <w:rsid w:val="0061510B"/>
    <w:rsid w:val="006350C0"/>
    <w:rsid w:val="00657B3A"/>
    <w:rsid w:val="00657FA7"/>
    <w:rsid w:val="00660620"/>
    <w:rsid w:val="006609B7"/>
    <w:rsid w:val="00672E38"/>
    <w:rsid w:val="00682E73"/>
    <w:rsid w:val="00692892"/>
    <w:rsid w:val="006A2A87"/>
    <w:rsid w:val="006B77CD"/>
    <w:rsid w:val="006D1D1C"/>
    <w:rsid w:val="006E5B4E"/>
    <w:rsid w:val="007258E6"/>
    <w:rsid w:val="00726D0A"/>
    <w:rsid w:val="007328B7"/>
    <w:rsid w:val="00757C1A"/>
    <w:rsid w:val="007806E1"/>
    <w:rsid w:val="00782DD0"/>
    <w:rsid w:val="007D272B"/>
    <w:rsid w:val="007F7BA6"/>
    <w:rsid w:val="00801D59"/>
    <w:rsid w:val="008140BD"/>
    <w:rsid w:val="00825808"/>
    <w:rsid w:val="00844884"/>
    <w:rsid w:val="00847843"/>
    <w:rsid w:val="00867C6C"/>
    <w:rsid w:val="008719A8"/>
    <w:rsid w:val="00890581"/>
    <w:rsid w:val="0089317F"/>
    <w:rsid w:val="008A4BC7"/>
    <w:rsid w:val="008A62E2"/>
    <w:rsid w:val="008D1E2B"/>
    <w:rsid w:val="008E2098"/>
    <w:rsid w:val="008E6094"/>
    <w:rsid w:val="008F18B1"/>
    <w:rsid w:val="008F6EA2"/>
    <w:rsid w:val="0090593A"/>
    <w:rsid w:val="009233B0"/>
    <w:rsid w:val="00931A5E"/>
    <w:rsid w:val="00934203"/>
    <w:rsid w:val="009359BF"/>
    <w:rsid w:val="00956223"/>
    <w:rsid w:val="00970245"/>
    <w:rsid w:val="0097712A"/>
    <w:rsid w:val="00977B9E"/>
    <w:rsid w:val="00987D0F"/>
    <w:rsid w:val="009909E2"/>
    <w:rsid w:val="009967FD"/>
    <w:rsid w:val="00996ED3"/>
    <w:rsid w:val="009A622C"/>
    <w:rsid w:val="009A6A0E"/>
    <w:rsid w:val="009D567E"/>
    <w:rsid w:val="009E0B0E"/>
    <w:rsid w:val="009E3985"/>
    <w:rsid w:val="009F2160"/>
    <w:rsid w:val="009F4FD2"/>
    <w:rsid w:val="009F6AB9"/>
    <w:rsid w:val="00A00703"/>
    <w:rsid w:val="00A03AC5"/>
    <w:rsid w:val="00A248E9"/>
    <w:rsid w:val="00A34094"/>
    <w:rsid w:val="00A349F6"/>
    <w:rsid w:val="00A358ED"/>
    <w:rsid w:val="00A41C8B"/>
    <w:rsid w:val="00A44D21"/>
    <w:rsid w:val="00A54CC3"/>
    <w:rsid w:val="00A61A09"/>
    <w:rsid w:val="00A641D4"/>
    <w:rsid w:val="00A66095"/>
    <w:rsid w:val="00A80BD2"/>
    <w:rsid w:val="00A85EAF"/>
    <w:rsid w:val="00A96098"/>
    <w:rsid w:val="00A9638B"/>
    <w:rsid w:val="00AA71BE"/>
    <w:rsid w:val="00AB3661"/>
    <w:rsid w:val="00AC3D9D"/>
    <w:rsid w:val="00AD336A"/>
    <w:rsid w:val="00AD7CDA"/>
    <w:rsid w:val="00AE7E28"/>
    <w:rsid w:val="00AF1343"/>
    <w:rsid w:val="00AF47C6"/>
    <w:rsid w:val="00AF79A3"/>
    <w:rsid w:val="00B060D0"/>
    <w:rsid w:val="00B1042A"/>
    <w:rsid w:val="00B12641"/>
    <w:rsid w:val="00B13968"/>
    <w:rsid w:val="00B1753C"/>
    <w:rsid w:val="00B21C88"/>
    <w:rsid w:val="00B21DDD"/>
    <w:rsid w:val="00B408A9"/>
    <w:rsid w:val="00B46EBC"/>
    <w:rsid w:val="00B56272"/>
    <w:rsid w:val="00B60811"/>
    <w:rsid w:val="00B760B2"/>
    <w:rsid w:val="00B820BC"/>
    <w:rsid w:val="00B93C56"/>
    <w:rsid w:val="00B97EC6"/>
    <w:rsid w:val="00BA19EB"/>
    <w:rsid w:val="00BA7301"/>
    <w:rsid w:val="00BC09E8"/>
    <w:rsid w:val="00BC1284"/>
    <w:rsid w:val="00BC5791"/>
    <w:rsid w:val="00C05B1B"/>
    <w:rsid w:val="00C17142"/>
    <w:rsid w:val="00C54A8A"/>
    <w:rsid w:val="00C63143"/>
    <w:rsid w:val="00C806CC"/>
    <w:rsid w:val="00C92C3F"/>
    <w:rsid w:val="00CB13A8"/>
    <w:rsid w:val="00CB7913"/>
    <w:rsid w:val="00CC1F09"/>
    <w:rsid w:val="00CD26DB"/>
    <w:rsid w:val="00CD7403"/>
    <w:rsid w:val="00CD760D"/>
    <w:rsid w:val="00CE485A"/>
    <w:rsid w:val="00CE5E0F"/>
    <w:rsid w:val="00CE6321"/>
    <w:rsid w:val="00D03616"/>
    <w:rsid w:val="00D077C0"/>
    <w:rsid w:val="00D24029"/>
    <w:rsid w:val="00D30713"/>
    <w:rsid w:val="00D3240B"/>
    <w:rsid w:val="00D35BB1"/>
    <w:rsid w:val="00D440F0"/>
    <w:rsid w:val="00D446B4"/>
    <w:rsid w:val="00D46C06"/>
    <w:rsid w:val="00D53D71"/>
    <w:rsid w:val="00D603B8"/>
    <w:rsid w:val="00D65DFC"/>
    <w:rsid w:val="00D85C19"/>
    <w:rsid w:val="00D85E41"/>
    <w:rsid w:val="00DA32ED"/>
    <w:rsid w:val="00DA386B"/>
    <w:rsid w:val="00DB3CE2"/>
    <w:rsid w:val="00DD5909"/>
    <w:rsid w:val="00DE791E"/>
    <w:rsid w:val="00DF158F"/>
    <w:rsid w:val="00E05D32"/>
    <w:rsid w:val="00E1364A"/>
    <w:rsid w:val="00E20774"/>
    <w:rsid w:val="00E41523"/>
    <w:rsid w:val="00E50A87"/>
    <w:rsid w:val="00E54580"/>
    <w:rsid w:val="00E54CB5"/>
    <w:rsid w:val="00E6487F"/>
    <w:rsid w:val="00E67681"/>
    <w:rsid w:val="00E709D9"/>
    <w:rsid w:val="00E72D0C"/>
    <w:rsid w:val="00E760C8"/>
    <w:rsid w:val="00E8009E"/>
    <w:rsid w:val="00E8327D"/>
    <w:rsid w:val="00EA1A57"/>
    <w:rsid w:val="00EB02D0"/>
    <w:rsid w:val="00EB333D"/>
    <w:rsid w:val="00ED0175"/>
    <w:rsid w:val="00ED067E"/>
    <w:rsid w:val="00ED3151"/>
    <w:rsid w:val="00ED3B09"/>
    <w:rsid w:val="00ED5A3B"/>
    <w:rsid w:val="00ED6D13"/>
    <w:rsid w:val="00EF13F9"/>
    <w:rsid w:val="00EF141C"/>
    <w:rsid w:val="00F15A7E"/>
    <w:rsid w:val="00F37F92"/>
    <w:rsid w:val="00F5744C"/>
    <w:rsid w:val="00F61FEB"/>
    <w:rsid w:val="00F73749"/>
    <w:rsid w:val="00F74A31"/>
    <w:rsid w:val="00F82EB3"/>
    <w:rsid w:val="00FB3D06"/>
    <w:rsid w:val="00FB3FFA"/>
    <w:rsid w:val="00FC56AF"/>
    <w:rsid w:val="00FD08B6"/>
    <w:rsid w:val="00FD1695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70BE"/>
  <w15:chartTrackingRefBased/>
  <w15:docId w15:val="{B4592563-AA87-4D3B-9CE7-3ED7EF12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A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54580"/>
    <w:pPr>
      <w:keepNext/>
      <w:spacing w:line="221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EAF"/>
    <w:pPr>
      <w:shd w:val="clear" w:color="auto" w:fill="FFFFFF"/>
      <w:spacing w:before="720" w:after="900" w:line="331" w:lineRule="exact"/>
      <w:ind w:hanging="660"/>
      <w:jc w:val="center"/>
    </w:pPr>
    <w:rPr>
      <w:rFonts w:ascii="Times New Roman" w:eastAsia="Times New Roman" w:hAnsi="Times New Roman" w:cs="Times New Roman"/>
      <w:noProof/>
      <w:color w:val="auto"/>
      <w:sz w:val="25"/>
      <w:szCs w:val="25"/>
    </w:rPr>
  </w:style>
  <w:style w:type="character" w:customStyle="1" w:styleId="a4">
    <w:name w:val="Основний текст Знак"/>
    <w:link w:val="a3"/>
    <w:rsid w:val="00A85EAF"/>
    <w:rPr>
      <w:rFonts w:eastAsia="Times New Roman" w:cs="Times New Roman"/>
      <w:noProof/>
      <w:sz w:val="25"/>
      <w:szCs w:val="25"/>
      <w:shd w:val="clear" w:color="auto" w:fill="FFFFFF"/>
      <w:lang w:val="uk-UA" w:eastAsia="uk-UA"/>
    </w:rPr>
  </w:style>
  <w:style w:type="paragraph" w:styleId="a5">
    <w:name w:val="footer"/>
    <w:basedOn w:val="a"/>
    <w:link w:val="a6"/>
    <w:rsid w:val="00A85EA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A85EAF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7">
    <w:name w:val="page number"/>
    <w:rsid w:val="00A85EAF"/>
  </w:style>
  <w:style w:type="paragraph" w:styleId="a8">
    <w:name w:val="header"/>
    <w:basedOn w:val="a"/>
    <w:link w:val="a9"/>
    <w:rsid w:val="00A85E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A85EAF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customStyle="1" w:styleId="aa">
    <w:name w:val="Основной текст + Полужирный"/>
    <w:rsid w:val="00A85EAF"/>
    <w:rPr>
      <w:b/>
      <w:bCs/>
      <w:sz w:val="25"/>
      <w:szCs w:val="25"/>
      <w:lang w:bidi="ar-SA"/>
    </w:rPr>
  </w:style>
  <w:style w:type="character" w:customStyle="1" w:styleId="10">
    <w:name w:val="Заголовок 1 Знак"/>
    <w:link w:val="1"/>
    <w:rsid w:val="00E54580"/>
    <w:rPr>
      <w:rFonts w:eastAsia="Times New Roman" w:cs="Times New Roman"/>
      <w:sz w:val="28"/>
      <w:lang w:eastAsia="ru-RU"/>
    </w:rPr>
  </w:style>
  <w:style w:type="character" w:customStyle="1" w:styleId="HTML">
    <w:name w:val="Стандартний HTML Знак"/>
    <w:link w:val="HTML0"/>
    <w:locked/>
    <w:rsid w:val="0019784C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197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szCs w:val="20"/>
      <w:lang w:val="ru-RU" w:eastAsia="ru-RU"/>
    </w:rPr>
  </w:style>
  <w:style w:type="character" w:customStyle="1" w:styleId="HTML1">
    <w:name w:val="Стандартний HTML Знак1"/>
    <w:uiPriority w:val="99"/>
    <w:semiHidden/>
    <w:rsid w:val="0019784C"/>
    <w:rPr>
      <w:rFonts w:ascii="Courier New" w:eastAsia="Arial Unicode MS" w:hAnsi="Courier New" w:cs="Courier New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9784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9784C"/>
    <w:rPr>
      <w:rFonts w:ascii="Segoe UI" w:eastAsia="Arial Unicode MS" w:hAnsi="Segoe UI" w:cs="Segoe UI"/>
      <w:color w:val="000000"/>
      <w:sz w:val="18"/>
      <w:szCs w:val="18"/>
    </w:rPr>
  </w:style>
  <w:style w:type="table" w:styleId="ad">
    <w:name w:val="Table Grid"/>
    <w:basedOn w:val="a1"/>
    <w:uiPriority w:val="39"/>
    <w:rsid w:val="00D65D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Валентина М. Поліщук</dc:creator>
  <cp:keywords/>
  <dc:description/>
  <cp:lastModifiedBy>Олена Б. Алєксєйченко</cp:lastModifiedBy>
  <cp:revision>12</cp:revision>
  <cp:lastPrinted>2025-12-11T10:39:00Z</cp:lastPrinted>
  <dcterms:created xsi:type="dcterms:W3CDTF">2025-07-17T11:40:00Z</dcterms:created>
  <dcterms:modified xsi:type="dcterms:W3CDTF">2025-12-11T10:39:00Z</dcterms:modified>
</cp:coreProperties>
</file>